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521DD" w:rsidR="0033441D" w:rsidP="008F5E4C" w:rsidRDefault="006521DD" w14:paraId="019E7B93" wp14:textId="77777777">
      <w:pPr>
        <w:spacing w:after="0"/>
        <w:jc w:val="center"/>
        <w:rPr>
          <w:b/>
        </w:rPr>
      </w:pPr>
      <w:proofErr w:type="spellStart"/>
      <w:r w:rsidRPr="006521DD">
        <w:rPr>
          <w:b/>
        </w:rPr>
        <w:t>Holdingford</w:t>
      </w:r>
      <w:proofErr w:type="spellEnd"/>
      <w:r w:rsidRPr="006521DD">
        <w:rPr>
          <w:b/>
        </w:rPr>
        <w:t xml:space="preserve"> PTA Minutes</w:t>
      </w:r>
    </w:p>
    <w:p xmlns:wp14="http://schemas.microsoft.com/office/word/2010/wordml" w:rsidR="006521DD" w:rsidP="008F5E4C" w:rsidRDefault="006D678D" w14:paraId="1666AD6C" wp14:textId="77777777">
      <w:pPr>
        <w:spacing w:after="0"/>
        <w:jc w:val="center"/>
      </w:pPr>
      <w:r>
        <w:rPr>
          <w:b/>
        </w:rPr>
        <w:t>November 15, 2016</w:t>
      </w:r>
    </w:p>
    <w:p xmlns:wp14="http://schemas.microsoft.com/office/word/2010/wordml" w:rsidR="00FE5870" w:rsidP="00FE5870" w:rsidRDefault="00FE5870" w14:paraId="53242DA0" wp14:textId="77777777">
      <w:pPr>
        <w:spacing w:line="240" w:lineRule="auto"/>
      </w:pPr>
      <w:r w:rsidRPr="006521DD">
        <w:rPr>
          <w:b/>
        </w:rPr>
        <w:t>Members Present:</w:t>
      </w:r>
      <w:r w:rsidR="0004795B">
        <w:t xml:space="preserve">  Anna Christensen, Evelyn Martini, Lisa </w:t>
      </w:r>
      <w:proofErr w:type="spellStart"/>
      <w:r w:rsidR="0004795B">
        <w:t>Doucet</w:t>
      </w:r>
      <w:proofErr w:type="spellEnd"/>
      <w:r w:rsidR="00536FF8">
        <w:t xml:space="preserve">, Jennifer </w:t>
      </w:r>
      <w:proofErr w:type="spellStart"/>
      <w:r w:rsidR="00536FF8">
        <w:t>Skwira</w:t>
      </w:r>
      <w:proofErr w:type="spellEnd"/>
      <w:r w:rsidR="00536FF8">
        <w:t xml:space="preserve">, </w:t>
      </w:r>
      <w:proofErr w:type="spellStart"/>
      <w:r w:rsidR="00536FF8">
        <w:t>Ema</w:t>
      </w:r>
      <w:proofErr w:type="spellEnd"/>
      <w:r w:rsidR="00536FF8">
        <w:t xml:space="preserve"> </w:t>
      </w:r>
      <w:proofErr w:type="spellStart"/>
      <w:r w:rsidR="00536FF8">
        <w:t>Hartung</w:t>
      </w:r>
      <w:proofErr w:type="spellEnd"/>
      <w:r w:rsidR="0004795B">
        <w:t xml:space="preserve">, Shelly Young, Stephanie </w:t>
      </w:r>
      <w:proofErr w:type="spellStart"/>
      <w:r w:rsidR="0004795B">
        <w:t>Gertken</w:t>
      </w:r>
      <w:proofErr w:type="spellEnd"/>
      <w:r w:rsidR="0004795B">
        <w:t xml:space="preserve">, Mckayla </w:t>
      </w:r>
      <w:proofErr w:type="spellStart"/>
      <w:r w:rsidR="0004795B">
        <w:t>Fe</w:t>
      </w:r>
      <w:r w:rsidR="00677083">
        <w:t>i</w:t>
      </w:r>
      <w:r w:rsidR="00536FF8">
        <w:t>a</w:t>
      </w:r>
      <w:proofErr w:type="spellEnd"/>
      <w:r w:rsidR="0004795B">
        <w:t>, Aileen Swenson</w:t>
      </w:r>
      <w:r w:rsidR="00536FF8">
        <w:t xml:space="preserve">, Stacy </w:t>
      </w:r>
      <w:proofErr w:type="spellStart"/>
      <w:r w:rsidR="00536FF8">
        <w:t>Konsor</w:t>
      </w:r>
      <w:proofErr w:type="spellEnd"/>
      <w:r w:rsidR="00536FF8">
        <w:t xml:space="preserve">, Tara </w:t>
      </w:r>
      <w:proofErr w:type="spellStart"/>
      <w:r w:rsidR="00536FF8">
        <w:t>Rudsen</w:t>
      </w:r>
      <w:proofErr w:type="spellEnd"/>
    </w:p>
    <w:p xmlns:wp14="http://schemas.microsoft.com/office/word/2010/wordml" w:rsidR="006521DD" w:rsidP="006521DD" w:rsidRDefault="006521DD" w14:paraId="4A409945" wp14:textId="77777777">
      <w:pPr>
        <w:spacing w:line="240" w:lineRule="auto"/>
      </w:pPr>
      <w:r w:rsidRPr="006521DD">
        <w:rPr>
          <w:b/>
        </w:rPr>
        <w:t>Additions or Changes to the Agenda:</w:t>
      </w:r>
      <w:r>
        <w:t xml:space="preserve"> </w:t>
      </w:r>
      <w:r w:rsidR="00536FF8">
        <w:t>None</w:t>
      </w:r>
    </w:p>
    <w:p xmlns:wp14="http://schemas.microsoft.com/office/word/2010/wordml" w:rsidR="006521DD" w:rsidP="006521DD" w:rsidRDefault="006521DD" w14:paraId="649535F4" wp14:textId="77777777">
      <w:pPr>
        <w:spacing w:line="240" w:lineRule="auto"/>
      </w:pPr>
      <w:r w:rsidRPr="006521DD">
        <w:rPr>
          <w:b/>
        </w:rPr>
        <w:t>Secretary’s Report:</w:t>
      </w:r>
      <w:r>
        <w:t xml:space="preserve">  A motion was made by </w:t>
      </w:r>
      <w:r w:rsidR="00536FF8">
        <w:t>Evelyn Martini</w:t>
      </w:r>
      <w:r>
        <w:t xml:space="preserve"> to accept the secretary’s report.  A 2</w:t>
      </w:r>
      <w:r w:rsidRPr="006521DD">
        <w:rPr>
          <w:vertAlign w:val="superscript"/>
        </w:rPr>
        <w:t>nd</w:t>
      </w:r>
      <w:r>
        <w:t xml:space="preserve"> </w:t>
      </w:r>
      <w:r w:rsidR="00A73430">
        <w:t xml:space="preserve">motion </w:t>
      </w:r>
      <w:r>
        <w:t>was mad</w:t>
      </w:r>
      <w:r w:rsidR="00310F9B">
        <w:t>e by</w:t>
      </w:r>
      <w:r>
        <w:t xml:space="preserve"> </w:t>
      </w:r>
      <w:r w:rsidR="0004795B">
        <w:t xml:space="preserve">Lisa </w:t>
      </w:r>
      <w:proofErr w:type="spellStart"/>
      <w:r w:rsidR="0004795B">
        <w:t>Doucet</w:t>
      </w:r>
      <w:proofErr w:type="spellEnd"/>
      <w:r>
        <w:t xml:space="preserve">. </w:t>
      </w:r>
    </w:p>
    <w:p xmlns:wp14="http://schemas.microsoft.com/office/word/2010/wordml" w:rsidR="006521DD" w:rsidP="006521DD" w:rsidRDefault="006521DD" w14:paraId="3989C31B" wp14:textId="77777777">
      <w:pPr>
        <w:spacing w:line="240" w:lineRule="auto"/>
      </w:pPr>
      <w:r w:rsidRPr="006521DD">
        <w:rPr>
          <w:b/>
        </w:rPr>
        <w:t>Treasurer’s Report:</w:t>
      </w:r>
      <w:r>
        <w:rPr>
          <w:b/>
        </w:rPr>
        <w:t xml:space="preserve"> </w:t>
      </w:r>
      <w:r w:rsidR="0004795B">
        <w:t>Evelyn Martini</w:t>
      </w:r>
      <w:r>
        <w:t>’s report showed an ending balance of $</w:t>
      </w:r>
      <w:r w:rsidR="00536FF8">
        <w:t>51,149.04</w:t>
      </w:r>
      <w:r>
        <w:t xml:space="preserve"> as of </w:t>
      </w:r>
      <w:r w:rsidR="00536FF8">
        <w:t>November 15</w:t>
      </w:r>
      <w:r>
        <w:t>, 201</w:t>
      </w:r>
      <w:r w:rsidR="0004795B">
        <w:t xml:space="preserve">6.  </w:t>
      </w:r>
      <w:r>
        <w:t xml:space="preserve">A motion was made by </w:t>
      </w:r>
      <w:r w:rsidR="00536FF8">
        <w:t>Shelly Young</w:t>
      </w:r>
      <w:r>
        <w:t xml:space="preserve"> to accept the treasurer’s report.  A 2</w:t>
      </w:r>
      <w:r w:rsidRPr="006521DD">
        <w:rPr>
          <w:vertAlign w:val="superscript"/>
        </w:rPr>
        <w:t>nd</w:t>
      </w:r>
      <w:r>
        <w:t xml:space="preserve"> </w:t>
      </w:r>
      <w:r w:rsidR="00A73430">
        <w:t xml:space="preserve">motion </w:t>
      </w:r>
      <w:r>
        <w:t xml:space="preserve">was made by </w:t>
      </w:r>
      <w:r w:rsidR="00536FF8">
        <w:t xml:space="preserve">Mckayla </w:t>
      </w:r>
      <w:proofErr w:type="spellStart"/>
      <w:r w:rsidR="00536FF8">
        <w:t>Feia</w:t>
      </w:r>
      <w:proofErr w:type="spellEnd"/>
      <w:r w:rsidR="0004795B">
        <w:t>.</w:t>
      </w:r>
    </w:p>
    <w:p xmlns:wp14="http://schemas.microsoft.com/office/word/2010/wordml" w:rsidR="006521DD" w:rsidP="006521DD" w:rsidRDefault="006521DD" w14:paraId="1013B81C" wp14:textId="77777777">
      <w:pPr>
        <w:spacing w:line="240" w:lineRule="auto"/>
      </w:pPr>
      <w:r w:rsidRPr="006521DD">
        <w:rPr>
          <w:b/>
        </w:rPr>
        <w:t>Special Requests:</w:t>
      </w:r>
      <w:r>
        <w:t xml:space="preserve">  </w:t>
      </w:r>
      <w:r w:rsidR="00536FF8">
        <w:t>None</w:t>
      </w:r>
    </w:p>
    <w:p xmlns:wp14="http://schemas.microsoft.com/office/word/2010/wordml" w:rsidR="006521DD" w:rsidP="006521DD" w:rsidRDefault="006521DD" w14:paraId="2F0BBBAE" wp14:textId="77777777">
      <w:pPr>
        <w:spacing w:line="240" w:lineRule="auto"/>
        <w:rPr>
          <w:b/>
        </w:rPr>
      </w:pPr>
      <w:r w:rsidRPr="006521DD">
        <w:rPr>
          <w:b/>
        </w:rPr>
        <w:t>New Business:</w:t>
      </w:r>
    </w:p>
    <w:p xmlns:wp14="http://schemas.microsoft.com/office/word/2010/wordml" w:rsidR="005138EF" w:rsidP="006521DD" w:rsidRDefault="0004795B" w14:paraId="664D570A" wp14:textId="77777777">
      <w:pPr>
        <w:pStyle w:val="ListParagraph"/>
        <w:numPr>
          <w:ilvl w:val="0"/>
          <w:numId w:val="1"/>
        </w:numPr>
        <w:spacing w:line="240" w:lineRule="auto"/>
      </w:pPr>
      <w:r>
        <w:t xml:space="preserve">Bi-Laws – </w:t>
      </w:r>
      <w:r w:rsidR="00A4118D">
        <w:t xml:space="preserve">Mckayla </w:t>
      </w:r>
      <w:proofErr w:type="spellStart"/>
      <w:r w:rsidR="00A4118D">
        <w:t>Feia</w:t>
      </w:r>
      <w:proofErr w:type="spellEnd"/>
      <w:r w:rsidR="00A4118D">
        <w:t xml:space="preserve"> updated the PTA Bi-Laws and made the necessary additions</w:t>
      </w:r>
      <w:r w:rsidR="00EE7EB1">
        <w:t>.  Changed meetings to second Tuesday of the Month, No meeting in July or December, and Elections for offices will be in March.</w:t>
      </w:r>
    </w:p>
    <w:p xmlns:wp14="http://schemas.microsoft.com/office/word/2010/wordml" w:rsidR="00932E96" w:rsidP="006521DD" w:rsidRDefault="00932E96" w14:paraId="1F2E5B25" wp14:textId="77777777">
      <w:pPr>
        <w:pStyle w:val="ListParagraph"/>
        <w:numPr>
          <w:ilvl w:val="0"/>
          <w:numId w:val="1"/>
        </w:numPr>
        <w:spacing w:line="240" w:lineRule="auto"/>
      </w:pPr>
      <w:r>
        <w:t>Reflections – signup sheets will be going out in the next week.  Projects will be due to the PTA by January 15</w:t>
      </w:r>
      <w:r w:rsidRPr="00932E96">
        <w:rPr>
          <w:vertAlign w:val="superscript"/>
        </w:rPr>
        <w:t>th</w:t>
      </w:r>
      <w:r>
        <w:t>, 2017.</w:t>
      </w:r>
    </w:p>
    <w:p xmlns:wp14="http://schemas.microsoft.com/office/word/2010/wordml" w:rsidR="00677083" w:rsidP="006521DD" w:rsidRDefault="00EE7EB1" w14:paraId="04F587CD" wp14:textId="77777777">
      <w:pPr>
        <w:pStyle w:val="ListParagraph"/>
        <w:numPr>
          <w:ilvl w:val="0"/>
          <w:numId w:val="1"/>
        </w:numPr>
        <w:spacing w:line="240" w:lineRule="auto"/>
      </w:pPr>
      <w:r>
        <w:t xml:space="preserve">Newsletter – A volunteer is needed to take over the newsletter.  Tara </w:t>
      </w:r>
      <w:proofErr w:type="spellStart"/>
      <w:r>
        <w:t>Rudsen</w:t>
      </w:r>
      <w:proofErr w:type="spellEnd"/>
      <w:r>
        <w:t xml:space="preserve"> will be taking over the newsletter.</w:t>
      </w:r>
    </w:p>
    <w:p xmlns:wp14="http://schemas.microsoft.com/office/word/2010/wordml" w:rsidRPr="00677083" w:rsidR="0063535B" w:rsidP="00677083" w:rsidRDefault="005138EF" w14:paraId="3D797762" wp14:textId="77777777">
      <w:pPr>
        <w:spacing w:line="240" w:lineRule="auto"/>
        <w:rPr>
          <w:b/>
        </w:rPr>
      </w:pPr>
      <w:r w:rsidRPr="00677083">
        <w:rPr>
          <w:b/>
        </w:rPr>
        <w:t xml:space="preserve">Old Business:   </w:t>
      </w:r>
    </w:p>
    <w:p xmlns:wp14="http://schemas.microsoft.com/office/word/2010/wordml" w:rsidR="0063535B" w:rsidP="00677083" w:rsidRDefault="00EE7EB1" w14:paraId="14562B03" wp14:textId="37E97EB1">
      <w:pPr>
        <w:pStyle w:val="ListParagraph"/>
        <w:numPr>
          <w:ilvl w:val="0"/>
          <w:numId w:val="2"/>
        </w:numPr>
        <w:spacing w:line="240" w:lineRule="auto"/>
        <w:rPr/>
      </w:pPr>
      <w:r w:rsidR="646CD1D2">
        <w:rPr/>
        <w:t>Skating Party – The Skating party was Wednesday</w:t>
      </w:r>
      <w:r w:rsidR="646CD1D2">
        <w:rPr/>
        <w:t>,  October</w:t>
      </w:r>
      <w:r w:rsidR="646CD1D2">
        <w:rPr/>
        <w:t xml:space="preserve"> 19</w:t>
      </w:r>
      <w:r w:rsidRPr="646CD1D2" w:rsidR="646CD1D2">
        <w:rPr>
          <w:vertAlign w:val="superscript"/>
        </w:rPr>
        <w:t>th</w:t>
      </w:r>
      <w:r w:rsidR="646CD1D2">
        <w:rPr/>
        <w:t xml:space="preserve">.  It was a </w:t>
      </w:r>
      <w:r w:rsidR="646CD1D2">
        <w:rPr/>
        <w:t>success</w:t>
      </w:r>
      <w:r w:rsidR="646CD1D2">
        <w:rPr/>
        <w:t xml:space="preserve">! </w:t>
      </w:r>
      <w:r w:rsidR="646CD1D2">
        <w:rPr/>
        <w:t xml:space="preserve"> </w:t>
      </w:r>
      <w:r w:rsidR="646CD1D2">
        <w:rPr/>
        <w:t>T</w:t>
      </w:r>
      <w:r w:rsidR="646CD1D2">
        <w:rPr/>
        <w:t>here were 86 kids and 26 parents there to skate.  There was interest</w:t>
      </w:r>
      <w:r w:rsidR="646CD1D2">
        <w:rPr/>
        <w:t xml:space="preserve"> in doing this again in the spring but with Hockey</w:t>
      </w:r>
      <w:r w:rsidR="646CD1D2">
        <w:rPr/>
        <w:t xml:space="preserve"> it would be difficult.</w:t>
      </w:r>
      <w:r w:rsidR="646CD1D2">
        <w:rPr/>
        <w:t xml:space="preserve">  It was decided to look at bring</w:t>
      </w:r>
      <w:r w:rsidR="646CD1D2">
        <w:rPr/>
        <w:t>ing</w:t>
      </w:r>
      <w:r w:rsidR="646CD1D2">
        <w:rPr/>
        <w:t xml:space="preserve"> back the Skating Party and McKayla </w:t>
      </w:r>
      <w:proofErr w:type="spellStart"/>
      <w:r w:rsidR="646CD1D2">
        <w:rPr/>
        <w:t>Feia</w:t>
      </w:r>
      <w:proofErr w:type="spellEnd"/>
      <w:r w:rsidR="646CD1D2">
        <w:rPr/>
        <w:t xml:space="preserve"> and Stacy </w:t>
      </w:r>
      <w:proofErr w:type="spellStart"/>
      <w:r w:rsidR="646CD1D2">
        <w:rPr/>
        <w:t>Konso</w:t>
      </w:r>
      <w:r w:rsidR="646CD1D2">
        <w:rPr/>
        <w:t>r</w:t>
      </w:r>
      <w:proofErr w:type="spellEnd"/>
      <w:r w:rsidR="646CD1D2">
        <w:rPr/>
        <w:t xml:space="preserve"> will be planning this in the </w:t>
      </w:r>
      <w:r w:rsidR="646CD1D2">
        <w:rPr/>
        <w:t>Spring</w:t>
      </w:r>
      <w:r w:rsidR="646CD1D2">
        <w:rPr/>
        <w:t>.</w:t>
      </w:r>
      <w:proofErr w:type="gramStart"/>
      <w:proofErr w:type="gramEnd"/>
      <w:proofErr w:type="gramStart"/>
      <w:proofErr w:type="gramEnd"/>
      <w:bookmarkStart w:name="_GoBack" w:id="0"/>
      <w:bookmarkEnd w:id="0"/>
      <w:proofErr w:type="gramStart"/>
      <w:proofErr w:type="gramEnd"/>
    </w:p>
    <w:p xmlns:wp14="http://schemas.microsoft.com/office/word/2010/wordml" w:rsidR="00677083" w:rsidP="00677083" w:rsidRDefault="00EE7EB1" w14:paraId="28520D36" wp14:textId="07F35C5B">
      <w:pPr>
        <w:pStyle w:val="ListParagraph"/>
        <w:numPr>
          <w:ilvl w:val="0"/>
          <w:numId w:val="2"/>
        </w:numPr>
        <w:spacing w:line="240" w:lineRule="auto"/>
        <w:rPr/>
      </w:pPr>
      <w:r w:rsidR="646CD1D2">
        <w:rPr/>
        <w:t>Fundraiser – Gross sales were $38,000 with a profit of $16,914 and $1,803.50 in donations</w:t>
      </w:r>
      <w:r w:rsidR="646CD1D2">
        <w:rPr/>
        <w:t>.  This is a 44% profit from sales. There were</w:t>
      </w:r>
      <w:r w:rsidR="646CD1D2">
        <w:rPr/>
        <w:t xml:space="preserve"> </w:t>
      </w:r>
      <w:r w:rsidR="646CD1D2">
        <w:rPr/>
        <w:t xml:space="preserve">20 top sellers that get to throw water balloons </w:t>
      </w:r>
      <w:r w:rsidR="646CD1D2">
        <w:rPr/>
        <w:t>and  84</w:t>
      </w:r>
      <w:r w:rsidR="646CD1D2">
        <w:rPr/>
        <w:t xml:space="preserve"> that get </w:t>
      </w:r>
      <w:proofErr w:type="spellStart"/>
      <w:r w:rsidR="646CD1D2">
        <w:rPr/>
        <w:t>rootbeer</w:t>
      </w:r>
      <w:proofErr w:type="spellEnd"/>
      <w:r w:rsidR="646CD1D2">
        <w:rPr/>
        <w:t xml:space="preserve"> floats.  Next year we need to make sure that there is sky alert or a few notes so that all items get picked up the night the delivery is made. </w:t>
      </w:r>
      <w:proofErr w:type="gramStart"/>
      <w:proofErr w:type="gramEnd"/>
    </w:p>
    <w:p xmlns:wp14="http://schemas.microsoft.com/office/word/2010/wordml" w:rsidRPr="008F5E4C" w:rsidR="008F5E4C" w:rsidP="008F5E4C" w:rsidRDefault="009B1EFC" w14:paraId="34544983" wp14:noSpellErr="1" wp14:textId="331C2111">
      <w:pPr>
        <w:pStyle w:val="ListParagraph"/>
        <w:numPr>
          <w:ilvl w:val="0"/>
          <w:numId w:val="2"/>
        </w:numPr>
        <w:spacing w:line="240" w:lineRule="auto"/>
        <w:rPr/>
      </w:pPr>
      <w:r w:rsidR="646CD1D2">
        <w:rPr/>
        <w:t xml:space="preserve">Book Fair </w:t>
      </w:r>
      <w:r w:rsidR="646CD1D2">
        <w:rPr/>
        <w:t>–</w:t>
      </w:r>
      <w:r w:rsidR="646CD1D2">
        <w:rPr/>
        <w:t xml:space="preserve"> </w:t>
      </w:r>
      <w:r w:rsidR="646CD1D2">
        <w:rPr/>
        <w:t>We sold $11,400 we were able to get approx</w:t>
      </w:r>
      <w:r w:rsidR="646CD1D2">
        <w:rPr/>
        <w:t>imately</w:t>
      </w:r>
      <w:r w:rsidR="646CD1D2">
        <w:rPr/>
        <w:t xml:space="preserve"> $6,000 in book</w:t>
      </w:r>
      <w:r w:rsidR="646CD1D2">
        <w:rPr/>
        <w:t>s</w:t>
      </w:r>
      <w:r w:rsidR="646CD1D2">
        <w:rPr/>
        <w:t xml:space="preserve"> for the library and all the teachers were able to get the books on their list.  Pennies for Preschool earned $640. </w:t>
      </w:r>
      <w:r w:rsidR="646CD1D2">
        <w:rPr/>
        <w:t xml:space="preserve"> </w:t>
      </w:r>
      <w:r w:rsidR="646CD1D2">
        <w:rPr/>
        <w:t>Ms. Gross</w:t>
      </w:r>
      <w:r w:rsidR="646CD1D2">
        <w:rPr/>
        <w:t>; first grade</w:t>
      </w:r>
      <w:r w:rsidR="646CD1D2">
        <w:rPr/>
        <w:t xml:space="preserve"> class received the prize for raising the most funds.  The raffle earned $120.00.  The </w:t>
      </w:r>
      <w:r w:rsidR="646CD1D2">
        <w:rPr/>
        <w:t>Spring</w:t>
      </w:r>
      <w:r w:rsidR="646CD1D2">
        <w:rPr/>
        <w:t xml:space="preserve"> book fairs theme is Happy Camper and it will be a buy one get one sale.</w:t>
      </w:r>
      <w:proofErr w:type="gramStart"/>
      <w:proofErr w:type="gramEnd"/>
    </w:p>
    <w:p xmlns:wp14="http://schemas.microsoft.com/office/word/2010/wordml" w:rsidR="008F5E4C" w:rsidP="008F5E4C" w:rsidRDefault="005138EF" w14:paraId="184F9565" wp14:textId="53AFF41F">
      <w:pPr>
        <w:spacing w:line="240" w:lineRule="auto"/>
      </w:pPr>
      <w:r w:rsidRPr="646CD1D2" w:rsidR="646CD1D2">
        <w:rPr>
          <w:b w:val="1"/>
          <w:bCs w:val="1"/>
        </w:rPr>
        <w:t xml:space="preserve">Principal’s Update:  </w:t>
      </w:r>
      <w:proofErr w:type="spellStart"/>
      <w:r w:rsidR="646CD1D2">
        <w:rPr/>
        <w:t>Bookfair</w:t>
      </w:r>
      <w:proofErr w:type="spellEnd"/>
      <w:r w:rsidR="646CD1D2">
        <w:rPr/>
        <w:t xml:space="preserve"> was a big success</w:t>
      </w:r>
      <w:r w:rsidR="646CD1D2">
        <w:rPr/>
        <w:t xml:space="preserve">!  The teachers really enjoyed the sandwiches for the teachers while they made their book lists.  </w:t>
      </w:r>
      <w:proofErr w:type="spellStart"/>
      <w:r w:rsidR="646CD1D2">
        <w:rPr/>
        <w:t>Blatner</w:t>
      </w:r>
      <w:proofErr w:type="spellEnd"/>
      <w:r w:rsidR="646CD1D2">
        <w:rPr/>
        <w:t xml:space="preserve"> Foundation invited the 6</w:t>
      </w:r>
      <w:r w:rsidRPr="646CD1D2" w:rsidR="646CD1D2">
        <w:rPr>
          <w:vertAlign w:val="superscript"/>
        </w:rPr>
        <w:t>th</w:t>
      </w:r>
      <w:r w:rsidR="646CD1D2">
        <w:rPr/>
        <w:t xml:space="preserve"> grade class to visit their facility and the kids learned about wind and solar power.  The 6</w:t>
      </w:r>
      <w:r w:rsidRPr="646CD1D2" w:rsidR="646CD1D2">
        <w:rPr>
          <w:vertAlign w:val="superscript"/>
        </w:rPr>
        <w:t>th</w:t>
      </w:r>
      <w:r w:rsidR="646CD1D2">
        <w:rPr/>
        <w:t xml:space="preserve"> grade left a very good impression for our school while they were there.  </w:t>
      </w:r>
      <w:r w:rsidR="646CD1D2">
        <w:rPr/>
        <w:t xml:space="preserve">Mr. Swenson and Ms. </w:t>
      </w:r>
      <w:proofErr w:type="spellStart"/>
      <w:r w:rsidR="646CD1D2">
        <w:rPr/>
        <w:t>Latteral</w:t>
      </w:r>
      <w:proofErr w:type="spellEnd"/>
      <w:r w:rsidR="646CD1D2">
        <w:rPr/>
        <w:t xml:space="preserve"> are working on a project for </w:t>
      </w:r>
      <w:r w:rsidR="646CD1D2">
        <w:rPr/>
        <w:t>veterans day</w:t>
      </w:r>
      <w:r w:rsidR="646CD1D2">
        <w:rPr/>
        <w:t>.  They are working on ways to raise $400 to make kits for veterans.</w:t>
      </w:r>
      <w:r w:rsidR="646CD1D2">
        <w:rPr/>
        <w:t xml:space="preserve">  The School Board is working on the Dream Catcher 2 program, the playground.  There are going to be 3 listening sessions about the school facility, Nov 22</w:t>
      </w:r>
      <w:r w:rsidRPr="646CD1D2" w:rsidR="646CD1D2">
        <w:rPr>
          <w:vertAlign w:val="superscript"/>
        </w:rPr>
        <w:t>nd</w:t>
      </w:r>
      <w:r w:rsidR="646CD1D2">
        <w:rPr/>
        <w:t>, Dec 5</w:t>
      </w:r>
      <w:r w:rsidRPr="646CD1D2" w:rsidR="646CD1D2">
        <w:rPr>
          <w:vertAlign w:val="superscript"/>
        </w:rPr>
        <w:t>th</w:t>
      </w:r>
      <w:r w:rsidR="646CD1D2">
        <w:rPr/>
        <w:t>, and Dec 14</w:t>
      </w:r>
      <w:r w:rsidRPr="646CD1D2" w:rsidR="646CD1D2">
        <w:rPr>
          <w:vertAlign w:val="superscript"/>
        </w:rPr>
        <w:t>th</w:t>
      </w:r>
      <w:r w:rsidR="646CD1D2">
        <w:rPr/>
        <w:t>.  Also there will be a fun run after the MCA’s to raise money for the playground.  The plan is to have it finished before school starts next year.  Sh</w:t>
      </w:r>
      <w:r w:rsidR="646CD1D2">
        <w:rPr/>
        <w:t>ar</w:t>
      </w:r>
      <w:r w:rsidR="646CD1D2">
        <w:rPr/>
        <w:t>on will also be retiring and she has been with the school for 30 years.</w:t>
      </w:r>
      <w:proofErr w:type="gramStart"/>
      <w:proofErr w:type="gramEnd"/>
    </w:p>
    <w:p xmlns:wp14="http://schemas.microsoft.com/office/word/2010/wordml" w:rsidR="005138EF" w:rsidP="008F5E4C" w:rsidRDefault="005138EF" w14:paraId="2149B9A1" wp14:textId="77777777">
      <w:pPr>
        <w:spacing w:line="240" w:lineRule="auto"/>
      </w:pPr>
      <w:r>
        <w:lastRenderedPageBreak/>
        <w:t xml:space="preserve">The meeting was adjourned at </w:t>
      </w:r>
      <w:r w:rsidR="00BB7574">
        <w:t>8:20</w:t>
      </w:r>
      <w:r>
        <w:t>.</w:t>
      </w:r>
    </w:p>
    <w:p xmlns:wp14="http://schemas.microsoft.com/office/word/2010/wordml" w:rsidR="005138EF" w:rsidP="005138EF" w:rsidRDefault="008F5E4C" w14:paraId="30203B0F" wp14:textId="77777777">
      <w:pPr>
        <w:spacing w:line="240" w:lineRule="auto"/>
        <w:ind w:left="720"/>
      </w:pPr>
      <w:r>
        <w:t xml:space="preserve">                                   </w:t>
      </w:r>
      <w:r w:rsidR="005138EF">
        <w:t xml:space="preserve">*Next PTA Meeting will be </w:t>
      </w:r>
      <w:proofErr w:type="gramStart"/>
      <w:r w:rsidR="004F1E26">
        <w:t xml:space="preserve">January </w:t>
      </w:r>
      <w:r>
        <w:t xml:space="preserve"> 2016</w:t>
      </w:r>
      <w:proofErr w:type="gramEnd"/>
      <w:r w:rsidR="005138EF">
        <w:t>*</w:t>
      </w:r>
    </w:p>
    <w:sectPr w:rsidR="00513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419"/>
    <w:multiLevelType w:val="hybridMultilevel"/>
    <w:tmpl w:val="28C474D4"/>
    <w:lvl w:ilvl="0" w:tplc="0C904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65511"/>
    <w:multiLevelType w:val="hybridMultilevel"/>
    <w:tmpl w:val="AD203C22"/>
    <w:lvl w:ilvl="0" w:tplc="932A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D"/>
    <w:rsid w:val="0004795B"/>
    <w:rsid w:val="00092DAB"/>
    <w:rsid w:val="001F258E"/>
    <w:rsid w:val="002C5A8A"/>
    <w:rsid w:val="00310F9B"/>
    <w:rsid w:val="0033441D"/>
    <w:rsid w:val="003C6F11"/>
    <w:rsid w:val="003C7C4F"/>
    <w:rsid w:val="003E75EB"/>
    <w:rsid w:val="004F1E26"/>
    <w:rsid w:val="005138EF"/>
    <w:rsid w:val="0052339A"/>
    <w:rsid w:val="00533624"/>
    <w:rsid w:val="00536FF8"/>
    <w:rsid w:val="0056333C"/>
    <w:rsid w:val="0063535B"/>
    <w:rsid w:val="006521DD"/>
    <w:rsid w:val="00677083"/>
    <w:rsid w:val="006D678D"/>
    <w:rsid w:val="00783BC4"/>
    <w:rsid w:val="00811461"/>
    <w:rsid w:val="008F5E4C"/>
    <w:rsid w:val="00932E96"/>
    <w:rsid w:val="009B1EFC"/>
    <w:rsid w:val="00A20D8C"/>
    <w:rsid w:val="00A4118D"/>
    <w:rsid w:val="00A73430"/>
    <w:rsid w:val="00AF54B6"/>
    <w:rsid w:val="00BB7574"/>
    <w:rsid w:val="00BE4A63"/>
    <w:rsid w:val="00C92712"/>
    <w:rsid w:val="00D125A1"/>
    <w:rsid w:val="00D61F24"/>
    <w:rsid w:val="00D75849"/>
    <w:rsid w:val="00ED370A"/>
    <w:rsid w:val="00EE7EB1"/>
    <w:rsid w:val="00F8759F"/>
    <w:rsid w:val="00FE5870"/>
    <w:rsid w:val="646CD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7B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Stephles</dc:creator>
  <lastModifiedBy>Jenny Revermann</lastModifiedBy>
  <revision>7</revision>
  <dcterms:created xsi:type="dcterms:W3CDTF">2016-12-09T04:25:00.0000000Z</dcterms:created>
  <dcterms:modified xsi:type="dcterms:W3CDTF">2016-12-12T03:48:20.3672918Z</dcterms:modified>
</coreProperties>
</file>